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500495">
        <w:rPr>
          <w:rFonts w:ascii="BauerBodni BT" w:hAnsi="BauerBodni BT"/>
          <w:b/>
          <w:bCs/>
          <w:i/>
          <w:iCs/>
          <w:sz w:val="28"/>
          <w:szCs w:val="28"/>
        </w:rPr>
        <w:t xml:space="preserve">October </w:t>
      </w:r>
      <w:r w:rsidR="000F6270">
        <w:rPr>
          <w:rFonts w:ascii="BauerBodni BT" w:hAnsi="BauerBodni BT"/>
          <w:b/>
          <w:bCs/>
          <w:i/>
          <w:iCs/>
          <w:sz w:val="28"/>
          <w:szCs w:val="28"/>
        </w:rPr>
        <w:t>2, 2017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6275CE" w:rsidRDefault="00056CF8" w:rsidP="005E4C73">
      <w:pPr>
        <w:rPr>
          <w:rFonts w:ascii="Trebuchet MS" w:hAnsi="Trebuchet MS"/>
        </w:rPr>
      </w:pPr>
      <w:r w:rsidRPr="00056CF8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056CF8">
        <w:rPr>
          <w:b/>
          <w:noProof/>
          <w:sz w:val="28"/>
          <w:lang w:bidi="he-IL"/>
        </w:rPr>
        <w:pict>
          <v:group id="_x0000_s1032" editas="canvas" style="position:absolute;margin-left:6539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500495" w:rsidRDefault="00A627C5" w:rsidP="00B86D5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 G</w:t>
      </w:r>
      <w:r w:rsidR="00500495">
        <w:rPr>
          <w:rFonts w:ascii="Trebuchet MS" w:hAnsi="Trebuchet MS"/>
          <w:b/>
          <w:sz w:val="28"/>
        </w:rPr>
        <w:t xml:space="preserve">lance at </w:t>
      </w:r>
      <w:r w:rsidR="000F6270">
        <w:rPr>
          <w:rFonts w:ascii="Trebuchet MS" w:hAnsi="Trebuchet MS"/>
          <w:b/>
          <w:sz w:val="28"/>
        </w:rPr>
        <w:t>This</w:t>
      </w:r>
      <w:r w:rsidR="00500495">
        <w:rPr>
          <w:rFonts w:ascii="Trebuchet MS" w:hAnsi="Trebuchet MS"/>
          <w:b/>
          <w:sz w:val="28"/>
        </w:rPr>
        <w:t xml:space="preserve"> Week</w:t>
      </w:r>
    </w:p>
    <w:p w:rsidR="00A627C5" w:rsidRDefault="00500495" w:rsidP="00A627C5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There is an early </w:t>
      </w:r>
      <w:r w:rsidR="00A627C5">
        <w:rPr>
          <w:rFonts w:ascii="Trebuchet MS" w:hAnsi="Trebuchet MS"/>
        </w:rPr>
        <w:t>on Wed.</w:t>
      </w:r>
      <w:r>
        <w:rPr>
          <w:rFonts w:ascii="Trebuchet MS" w:hAnsi="Trebuchet MS"/>
        </w:rPr>
        <w:t xml:space="preserve"> at</w:t>
      </w:r>
      <w:r w:rsidR="00A627C5">
        <w:rPr>
          <w:rFonts w:ascii="Trebuchet MS" w:hAnsi="Trebuchet MS"/>
        </w:rPr>
        <w:t xml:space="preserve"> 1:15.</w:t>
      </w:r>
    </w:p>
    <w:p w:rsidR="00A627C5" w:rsidRDefault="00A627C5" w:rsidP="00A627C5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Donuts with Dad is</w:t>
      </w:r>
      <w:proofErr w:type="gramEnd"/>
      <w:r>
        <w:rPr>
          <w:rFonts w:ascii="Trebuchet MS" w:hAnsi="Trebuchet MS"/>
        </w:rPr>
        <w:t xml:space="preserve"> this Wednesday.</w:t>
      </w:r>
    </w:p>
    <w:p w:rsidR="000F6270" w:rsidRDefault="000F6270" w:rsidP="000F6270">
      <w:pPr>
        <w:ind w:left="720"/>
        <w:jc w:val="both"/>
        <w:rPr>
          <w:rFonts w:ascii="Trebuchet MS" w:hAnsi="Trebuchet MS"/>
        </w:rPr>
      </w:pPr>
    </w:p>
    <w:p w:rsidR="00A627C5" w:rsidRPr="000F6270" w:rsidRDefault="000F6270" w:rsidP="000F6270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 Glance at Next Week</w:t>
      </w:r>
    </w:p>
    <w:p w:rsidR="00500495" w:rsidRPr="00500495" w:rsidRDefault="000F6270" w:rsidP="000F6270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Monday, October 9</w:t>
      </w:r>
      <w:r w:rsidRPr="000F627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is a no school day for the students.</w:t>
      </w:r>
    </w:p>
    <w:p w:rsidR="00E247F2" w:rsidRDefault="00E247F2" w:rsidP="00AA3F20">
      <w:pPr>
        <w:jc w:val="both"/>
        <w:rPr>
          <w:rFonts w:ascii="Trebuchet MS" w:hAnsi="Trebuchet MS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A61037" w:rsidRPr="00A61037" w:rsidRDefault="00A61037" w:rsidP="00AA3F20">
      <w:pPr>
        <w:jc w:val="both"/>
        <w:rPr>
          <w:rFonts w:ascii="Trebuchet MS" w:hAnsi="Trebuchet MS"/>
        </w:rPr>
      </w:pPr>
    </w:p>
    <w:p w:rsidR="006275CE" w:rsidRPr="005A6835" w:rsidRDefault="005124D3" w:rsidP="00500495">
      <w:pPr>
        <w:jc w:val="center"/>
        <w:rPr>
          <w:rFonts w:ascii="Trebuchet MS" w:hAnsi="Trebuchet MS"/>
          <w:b/>
          <w:iCs/>
          <w:u w:val="single"/>
        </w:rPr>
      </w:pPr>
      <w:r w:rsidRPr="005A6835">
        <w:rPr>
          <w:rFonts w:ascii="Trebuchet MS" w:hAnsi="Trebuchet MS"/>
          <w:b/>
          <w:iCs/>
          <w:u w:val="single"/>
        </w:rPr>
        <w:t>For Tuesday:</w:t>
      </w:r>
    </w:p>
    <w:p w:rsidR="000F6270" w:rsidRDefault="000F6270" w:rsidP="000F627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Pr="00006CFC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Commandment with Meaning</w:t>
      </w:r>
    </w:p>
    <w:p w:rsidR="000F6270" w:rsidRDefault="000F6270" w:rsidP="000F6270">
      <w:pPr>
        <w:jc w:val="center"/>
        <w:rPr>
          <w:rFonts w:ascii="Trebuchet MS" w:hAnsi="Trebuchet MS"/>
        </w:rPr>
      </w:pPr>
    </w:p>
    <w:p w:rsidR="000F6270" w:rsidRDefault="000F6270" w:rsidP="000F6270">
      <w:pPr>
        <w:rPr>
          <w:rFonts w:ascii="Trebuchet MS" w:hAnsi="Trebuchet MS"/>
        </w:rPr>
      </w:pPr>
      <w:r>
        <w:rPr>
          <w:rFonts w:ascii="Trebuchet MS" w:hAnsi="Trebuchet MS"/>
        </w:rPr>
        <w:t>You shall not steal.</w:t>
      </w:r>
    </w:p>
    <w:p w:rsidR="000F6270" w:rsidRDefault="000F6270" w:rsidP="000F6270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0F6270" w:rsidRDefault="000F6270" w:rsidP="000F6270">
      <w:pPr>
        <w:rPr>
          <w:rFonts w:ascii="Trebuchet MS" w:hAnsi="Trebuchet MS"/>
        </w:rPr>
      </w:pPr>
      <w:r w:rsidRPr="00006CFC">
        <w:rPr>
          <w:rFonts w:ascii="Trebuchet MS" w:hAnsi="Trebuchet MS"/>
        </w:rPr>
        <w:t>We should fear and love God so that we do n</w:t>
      </w:r>
      <w:r>
        <w:rPr>
          <w:rFonts w:ascii="Trebuchet MS" w:hAnsi="Trebuchet MS"/>
        </w:rPr>
        <w:t xml:space="preserve">ot take our neighbor's money or </w:t>
      </w:r>
      <w:r w:rsidRPr="00006CFC">
        <w:rPr>
          <w:rFonts w:ascii="Trebuchet MS" w:hAnsi="Trebuchet MS"/>
        </w:rPr>
        <w:t>possessions, or get them in any dishonest w</w:t>
      </w:r>
      <w:r>
        <w:rPr>
          <w:rFonts w:ascii="Trebuchet MS" w:hAnsi="Trebuchet MS"/>
        </w:rPr>
        <w:t xml:space="preserve">ay, but help him to improve and </w:t>
      </w:r>
      <w:r w:rsidRPr="00006CFC">
        <w:rPr>
          <w:rFonts w:ascii="Trebuchet MS" w:hAnsi="Trebuchet MS"/>
        </w:rPr>
        <w:t>protect his possessions and income.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6275CE" w:rsidRPr="005A6835" w:rsidRDefault="005124D3" w:rsidP="00500495">
      <w:pPr>
        <w:jc w:val="center"/>
        <w:rPr>
          <w:rFonts w:ascii="Trebuchet MS" w:hAnsi="Trebuchet MS"/>
          <w:b/>
          <w:u w:val="single"/>
        </w:rPr>
      </w:pPr>
      <w:r w:rsidRPr="005A6835">
        <w:rPr>
          <w:rFonts w:ascii="Trebuchet MS" w:hAnsi="Trebuchet MS"/>
          <w:b/>
          <w:u w:val="single"/>
        </w:rPr>
        <w:t>For Friday:</w:t>
      </w:r>
    </w:p>
    <w:p w:rsidR="000F6270" w:rsidRDefault="000F6270" w:rsidP="000F627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Pr="00006CFC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Commandment with Meaning</w:t>
      </w:r>
    </w:p>
    <w:p w:rsidR="000F6270" w:rsidRDefault="000F6270" w:rsidP="000F6270">
      <w:pPr>
        <w:jc w:val="center"/>
        <w:rPr>
          <w:rFonts w:ascii="Trebuchet MS" w:hAnsi="Trebuchet MS"/>
        </w:rPr>
      </w:pPr>
    </w:p>
    <w:p w:rsidR="000F6270" w:rsidRDefault="000F6270" w:rsidP="000F6270">
      <w:pPr>
        <w:rPr>
          <w:rFonts w:ascii="Trebuchet MS" w:hAnsi="Trebuchet MS"/>
        </w:rPr>
      </w:pPr>
      <w:r>
        <w:rPr>
          <w:rFonts w:ascii="Trebuchet MS" w:hAnsi="Trebuchet MS"/>
        </w:rPr>
        <w:t>You shall not give false testimony against your neighbor.</w:t>
      </w:r>
    </w:p>
    <w:p w:rsidR="000F6270" w:rsidRDefault="000F6270" w:rsidP="000F6270">
      <w:pPr>
        <w:rPr>
          <w:rFonts w:ascii="Trebuchet MS" w:hAnsi="Trebuchet MS"/>
        </w:rPr>
      </w:pPr>
      <w:r>
        <w:rPr>
          <w:rFonts w:ascii="Trebuchet MS" w:hAnsi="Trebuchet MS"/>
          <w:i/>
        </w:rPr>
        <w:t>What does this mean?</w:t>
      </w:r>
    </w:p>
    <w:p w:rsidR="000F6270" w:rsidRDefault="000F6270" w:rsidP="000F6270">
      <w:pPr>
        <w:rPr>
          <w:rFonts w:ascii="Trebuchet MS" w:hAnsi="Trebuchet MS"/>
        </w:rPr>
      </w:pPr>
      <w:r w:rsidRPr="00006CFC">
        <w:rPr>
          <w:rFonts w:ascii="Trebuchet MS" w:hAnsi="Trebuchet MS"/>
        </w:rPr>
        <w:t xml:space="preserve">We should fear and love God so that we do not tell </w:t>
      </w:r>
      <w:r>
        <w:rPr>
          <w:rFonts w:ascii="Trebuchet MS" w:hAnsi="Trebuchet MS"/>
        </w:rPr>
        <w:t xml:space="preserve">lies about our neighbor, betray </w:t>
      </w:r>
      <w:r w:rsidRPr="00006CFC">
        <w:rPr>
          <w:rFonts w:ascii="Trebuchet MS" w:hAnsi="Trebuchet MS"/>
        </w:rPr>
        <w:t>him, slander him, or hurt his reputation, but def</w:t>
      </w:r>
      <w:r>
        <w:rPr>
          <w:rFonts w:ascii="Trebuchet MS" w:hAnsi="Trebuchet MS"/>
        </w:rPr>
        <w:t xml:space="preserve">end him, speak well of him, and </w:t>
      </w:r>
      <w:r w:rsidRPr="00006CFC">
        <w:rPr>
          <w:rFonts w:ascii="Trebuchet MS" w:hAnsi="Trebuchet MS"/>
        </w:rPr>
        <w:t>explain everything in the kindest possible way.</w:t>
      </w:r>
    </w:p>
    <w:p w:rsidR="00B30B00" w:rsidRPr="006275CE" w:rsidRDefault="00B30B00" w:rsidP="00B30B00">
      <w:pPr>
        <w:jc w:val="both"/>
        <w:rPr>
          <w:rFonts w:ascii="Trebuchet MS" w:hAnsi="Trebuchet MS"/>
          <w:bCs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956D6" w:rsidRDefault="00D956D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0F6270" w:rsidRDefault="000F6270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0F6270" w:rsidRDefault="000F6270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5A6835" w:rsidRDefault="007902D1" w:rsidP="00D956D6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</w:t>
      </w:r>
      <w:r w:rsidR="000A72C9">
        <w:rPr>
          <w:rFonts w:ascii="Trebuchet MS" w:hAnsi="Trebuchet MS"/>
          <w:bCs/>
          <w:szCs w:val="28"/>
        </w:rPr>
        <w:t>read</w:t>
      </w:r>
      <w:r>
        <w:rPr>
          <w:rFonts w:ascii="Trebuchet MS" w:hAnsi="Trebuchet MS"/>
          <w:bCs/>
          <w:szCs w:val="28"/>
        </w:rPr>
        <w:t xml:space="preserve"> a new story this week</w:t>
      </w:r>
      <w:r w:rsidR="000A72C9">
        <w:rPr>
          <w:rFonts w:ascii="Trebuchet MS" w:hAnsi="Trebuchet MS"/>
          <w:bCs/>
          <w:szCs w:val="28"/>
        </w:rPr>
        <w:t xml:space="preserve">; this unit will be </w:t>
      </w:r>
      <w:r w:rsidR="00D956D6">
        <w:rPr>
          <w:rFonts w:ascii="Trebuchet MS" w:hAnsi="Trebuchet MS"/>
          <w:bCs/>
          <w:szCs w:val="28"/>
        </w:rPr>
        <w:t xml:space="preserve">focusing on stories </w:t>
      </w:r>
      <w:r w:rsidR="000A72C9">
        <w:rPr>
          <w:rFonts w:ascii="Trebuchet MS" w:hAnsi="Trebuchet MS"/>
          <w:bCs/>
          <w:szCs w:val="28"/>
        </w:rPr>
        <w:t>about teamwork</w:t>
      </w:r>
      <w:r>
        <w:rPr>
          <w:rFonts w:ascii="Trebuchet MS" w:hAnsi="Trebuchet MS"/>
          <w:bCs/>
          <w:szCs w:val="28"/>
        </w:rPr>
        <w:t xml:space="preserve">. As we read, we will also be studying a new set of vocabulary words. </w:t>
      </w:r>
      <w:r w:rsidR="000A72C9">
        <w:rPr>
          <w:rFonts w:ascii="Trebuchet MS" w:hAnsi="Trebuchet MS"/>
          <w:bCs/>
          <w:szCs w:val="28"/>
        </w:rPr>
        <w:t>W</w:t>
      </w:r>
      <w:r>
        <w:rPr>
          <w:rFonts w:ascii="Trebuchet MS" w:hAnsi="Trebuchet MS"/>
          <w:bCs/>
          <w:szCs w:val="28"/>
        </w:rPr>
        <w:t>e will continue to review the reading concepts that we have covered so far this year, such as author’s purpose,</w:t>
      </w:r>
      <w:r w:rsidR="00D956D6">
        <w:rPr>
          <w:rFonts w:ascii="Trebuchet MS" w:hAnsi="Trebuchet MS"/>
          <w:bCs/>
          <w:szCs w:val="28"/>
        </w:rPr>
        <w:t xml:space="preserve"> sequence,</w:t>
      </w:r>
      <w:r w:rsidR="00777FB5">
        <w:rPr>
          <w:rFonts w:ascii="Trebuchet MS" w:hAnsi="Trebuchet MS"/>
          <w:bCs/>
          <w:szCs w:val="28"/>
        </w:rPr>
        <w:t xml:space="preserve"> main idea</w:t>
      </w:r>
      <w:r>
        <w:rPr>
          <w:rFonts w:ascii="Trebuchet MS" w:hAnsi="Trebuchet MS"/>
          <w:bCs/>
          <w:szCs w:val="28"/>
        </w:rPr>
        <w:t xml:space="preserve">, use of details, </w:t>
      </w:r>
      <w:r w:rsidR="000A72C9">
        <w:rPr>
          <w:rFonts w:ascii="Trebuchet MS" w:hAnsi="Trebuchet MS"/>
          <w:bCs/>
          <w:szCs w:val="28"/>
        </w:rPr>
        <w:t>and point of view.</w:t>
      </w:r>
    </w:p>
    <w:p w:rsidR="007902D1" w:rsidRDefault="007902D1" w:rsidP="00501CF7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777FB5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:rsidR="00132121" w:rsidRDefault="00D956D6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to work on types of sentences – simple, compound, and complex</w:t>
      </w:r>
      <w:r w:rsidR="00777FB5">
        <w:rPr>
          <w:rFonts w:ascii="Trebuchet MS" w:hAnsi="Trebuchet MS"/>
          <w:bCs/>
          <w:szCs w:val="28"/>
        </w:rPr>
        <w:t xml:space="preserve"> as well as subjects and predicates</w:t>
      </w:r>
      <w:r w:rsidR="00A8224E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</w:t>
      </w:r>
      <w:r w:rsidR="00777FB5">
        <w:rPr>
          <w:rFonts w:ascii="Trebuchet MS" w:hAnsi="Trebuchet MS"/>
          <w:bCs/>
          <w:szCs w:val="28"/>
        </w:rPr>
        <w:t xml:space="preserve">This week </w:t>
      </w:r>
      <w:r w:rsidR="008B3EA4">
        <w:rPr>
          <w:rFonts w:ascii="Trebuchet MS" w:hAnsi="Trebuchet MS"/>
          <w:bCs/>
          <w:szCs w:val="28"/>
        </w:rPr>
        <w:t>our new focus will be</w:t>
      </w:r>
      <w:r w:rsidR="00777FB5">
        <w:rPr>
          <w:rFonts w:ascii="Trebuchet MS" w:hAnsi="Trebuchet MS"/>
          <w:bCs/>
          <w:szCs w:val="28"/>
        </w:rPr>
        <w:t xml:space="preserve"> common and proper nouns</w:t>
      </w:r>
      <w:r>
        <w:rPr>
          <w:rFonts w:ascii="Trebuchet MS" w:hAnsi="Trebuchet MS"/>
          <w:bCs/>
          <w:szCs w:val="28"/>
        </w:rPr>
        <w:t>.</w:t>
      </w:r>
    </w:p>
    <w:p w:rsidR="00A8224E" w:rsidRDefault="00A8224E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EA11EA" w:rsidRDefault="00856514" w:rsidP="007D78F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week the students will be working on </w:t>
      </w:r>
      <w:r w:rsidR="00777FB5">
        <w:rPr>
          <w:rFonts w:ascii="Trebuchet MS" w:hAnsi="Trebuchet MS"/>
        </w:rPr>
        <w:t>rounding numbers, measuring with a ruler, perimeter, shapes, naming fractions, and adding money</w:t>
      </w:r>
      <w:r>
        <w:rPr>
          <w:rFonts w:ascii="Trebuchet MS" w:hAnsi="Trebuchet MS"/>
        </w:rPr>
        <w:t xml:space="preserve">. There will be a math test on </w:t>
      </w:r>
      <w:r w:rsidR="00777FB5">
        <w:rPr>
          <w:rFonts w:ascii="Trebuchet MS" w:hAnsi="Trebuchet MS"/>
        </w:rPr>
        <w:t>Tuesday</w:t>
      </w:r>
      <w:r>
        <w:rPr>
          <w:rFonts w:ascii="Trebuchet MS" w:hAnsi="Trebuchet MS"/>
        </w:rPr>
        <w:t>.</w:t>
      </w:r>
    </w:p>
    <w:p w:rsidR="00A31601" w:rsidRDefault="00A31601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368DF" w:rsidRDefault="00D368DF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BB702B" w:rsidRPr="00EA11EA" w:rsidRDefault="00F06097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are talking about regions in social studies. We are working to identify the five regions in the United States and the states that make up each one.</w:t>
      </w:r>
      <w:r w:rsidR="00777FB5">
        <w:rPr>
          <w:rFonts w:ascii="Trebuchet MS" w:hAnsi="Trebuchet MS"/>
          <w:bCs/>
          <w:szCs w:val="28"/>
        </w:rPr>
        <w:t xml:space="preserve"> We are also continuing to work on learning where all the states are in the USA and the capitals of each state.</w:t>
      </w:r>
    </w:p>
    <w:p w:rsidR="0081463E" w:rsidRDefault="0081463E" w:rsidP="00D368DF">
      <w:pPr>
        <w:rPr>
          <w:rFonts w:ascii="Trebuchet MS" w:hAnsi="Trebuchet MS"/>
          <w:bCs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856514" w:rsidRPr="00856514" w:rsidRDefault="00777FB5" w:rsidP="00856514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finish up chapter 1 on Monday </w:t>
      </w:r>
      <w:r w:rsidR="00026922">
        <w:rPr>
          <w:rFonts w:ascii="Trebuchet MS" w:hAnsi="Trebuchet MS"/>
          <w:bCs/>
          <w:szCs w:val="28"/>
        </w:rPr>
        <w:t xml:space="preserve">with some activities about the scientific method. Watch for a study guide for a chapter 1 test to come home today. We will be going over it on </w:t>
      </w:r>
      <w:r w:rsidR="00026922" w:rsidRPr="00B45902">
        <w:rPr>
          <w:rFonts w:ascii="Trebuchet MS" w:hAnsi="Trebuchet MS"/>
          <w:bCs/>
          <w:szCs w:val="28"/>
          <w:u w:val="single"/>
        </w:rPr>
        <w:t>Friday</w:t>
      </w:r>
      <w:r w:rsidR="00026922">
        <w:rPr>
          <w:rFonts w:ascii="Trebuchet MS" w:hAnsi="Trebuchet MS"/>
          <w:bCs/>
          <w:szCs w:val="28"/>
        </w:rPr>
        <w:t xml:space="preserve"> to ensure that all students have the correct answers. The chapter 1 test will be next </w:t>
      </w:r>
      <w:r w:rsidR="00B45902">
        <w:rPr>
          <w:rFonts w:ascii="Trebuchet MS" w:hAnsi="Trebuchet MS"/>
          <w:bCs/>
          <w:szCs w:val="28"/>
          <w:u w:val="single"/>
        </w:rPr>
        <w:t>Wednesday</w:t>
      </w:r>
      <w:r w:rsidR="00B45902">
        <w:rPr>
          <w:rFonts w:ascii="Trebuchet MS" w:hAnsi="Trebuchet MS"/>
          <w:bCs/>
          <w:szCs w:val="28"/>
        </w:rPr>
        <w:t xml:space="preserve"> (October 11</w:t>
      </w:r>
      <w:r w:rsidR="00B45902" w:rsidRPr="00B45902">
        <w:rPr>
          <w:rFonts w:ascii="Trebuchet MS" w:hAnsi="Trebuchet MS"/>
          <w:bCs/>
          <w:szCs w:val="28"/>
          <w:vertAlign w:val="superscript"/>
        </w:rPr>
        <w:t>th</w:t>
      </w:r>
      <w:r w:rsidR="00B45902">
        <w:rPr>
          <w:rFonts w:ascii="Trebuchet MS" w:hAnsi="Trebuchet MS"/>
          <w:bCs/>
          <w:szCs w:val="28"/>
        </w:rPr>
        <w:t>).</w:t>
      </w: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81463E" w:rsidRPr="00A242DF" w:rsidRDefault="00D50AB0" w:rsidP="003B482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Students will have their pre-test on Monday and final test on Friday.</w:t>
      </w:r>
      <w:r w:rsidR="00A242DF">
        <w:rPr>
          <w:rFonts w:ascii="Trebuchet MS" w:hAnsi="Trebuchet MS"/>
          <w:bCs/>
          <w:szCs w:val="28"/>
        </w:rPr>
        <w:t xml:space="preserve"> Th</w:t>
      </w:r>
      <w:r w:rsidR="009C3050">
        <w:rPr>
          <w:rFonts w:ascii="Trebuchet MS" w:hAnsi="Trebuchet MS"/>
          <w:bCs/>
          <w:szCs w:val="28"/>
        </w:rPr>
        <w:t>is week our words will focus on</w:t>
      </w:r>
      <w:r w:rsidR="00A242DF">
        <w:rPr>
          <w:rFonts w:ascii="Trebuchet MS" w:hAnsi="Trebuchet MS"/>
          <w:bCs/>
          <w:szCs w:val="28"/>
        </w:rPr>
        <w:t xml:space="preserve"> </w:t>
      </w:r>
      <w:r w:rsidR="00E20364">
        <w:rPr>
          <w:rFonts w:ascii="Trebuchet MS" w:hAnsi="Trebuchet MS"/>
          <w:bCs/>
          <w:szCs w:val="28"/>
        </w:rPr>
        <w:t>adding “-s” or “-</w:t>
      </w:r>
      <w:proofErr w:type="spellStart"/>
      <w:r w:rsidR="00E20364">
        <w:rPr>
          <w:rFonts w:ascii="Trebuchet MS" w:hAnsi="Trebuchet MS"/>
          <w:bCs/>
          <w:szCs w:val="28"/>
        </w:rPr>
        <w:t>es</w:t>
      </w:r>
      <w:proofErr w:type="spellEnd"/>
      <w:r w:rsidR="00E20364">
        <w:rPr>
          <w:rFonts w:ascii="Trebuchet MS" w:hAnsi="Trebuchet MS"/>
          <w:bCs/>
          <w:szCs w:val="28"/>
        </w:rPr>
        <w:t>” to the end of the words when making them plural.</w:t>
      </w:r>
    </w:p>
    <w:p w:rsidR="002564C7" w:rsidRDefault="00D50AB0" w:rsidP="003B482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to practice our spelling words during the week, but it is important that students practice them at home, too.</w:t>
      </w:r>
      <w:r w:rsidR="002532B6">
        <w:rPr>
          <w:rFonts w:ascii="Trebuchet MS" w:hAnsi="Trebuchet MS"/>
          <w:bCs/>
          <w:szCs w:val="28"/>
        </w:rPr>
        <w:t xml:space="preserve"> </w:t>
      </w:r>
    </w:p>
    <w:p w:rsidR="007001D0" w:rsidRDefault="007001D0" w:rsidP="00A242DF">
      <w:pPr>
        <w:rPr>
          <w:rFonts w:ascii="Trebuchet MS" w:hAnsi="Trebuchet MS"/>
          <w:bCs/>
          <w:szCs w:val="28"/>
        </w:rPr>
      </w:pPr>
    </w:p>
    <w:p w:rsidR="00D50AB0" w:rsidRDefault="00D50AB0" w:rsidP="00F46F87">
      <w:pPr>
        <w:rPr>
          <w:rFonts w:ascii="Trebuchet MS" w:hAnsi="Trebuchet MS"/>
          <w:bCs/>
          <w:szCs w:val="28"/>
        </w:rPr>
      </w:pP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monkeys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hobbies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friends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daisies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plays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delays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supplies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scratches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taxes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counties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holidays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teammates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months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memories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companies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bunches</w:t>
      </w:r>
    </w:p>
    <w:p w:rsidR="00E20364" w:rsidRP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costumes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batteries</w:t>
      </w:r>
    </w:p>
    <w:p w:rsidR="00E20364" w:rsidRDefault="00E20364" w:rsidP="007A58AE">
      <w:pPr>
        <w:ind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sandwiches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donkeys</w:t>
      </w:r>
    </w:p>
    <w:p w:rsidR="002564C7" w:rsidRPr="001F5D54" w:rsidRDefault="002564C7" w:rsidP="005124D3">
      <w:pPr>
        <w:ind w:left="720" w:firstLine="720"/>
        <w:rPr>
          <w:rFonts w:ascii="Trebuchet MS" w:hAnsi="Trebuchet MS"/>
          <w:b/>
        </w:rPr>
      </w:pPr>
      <w:r w:rsidRPr="001F5D54">
        <w:rPr>
          <w:rFonts w:ascii="Trebuchet MS" w:hAnsi="Trebuchet MS"/>
          <w:b/>
        </w:rPr>
        <w:t>Challenge Words</w:t>
      </w:r>
    </w:p>
    <w:p w:rsidR="002564C7" w:rsidRDefault="00E20364" w:rsidP="007A58AE">
      <w:pPr>
        <w:pStyle w:val="NoSpacing"/>
        <w:ind w:left="720" w:firstLine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eyelashes</w:t>
      </w:r>
      <w:proofErr w:type="gramEnd"/>
    </w:p>
    <w:p w:rsidR="00E20364" w:rsidRPr="00E20364" w:rsidRDefault="00E20364" w:rsidP="007A58AE">
      <w:pPr>
        <w:pStyle w:val="NoSpacing"/>
        <w:ind w:left="720" w:firstLine="720"/>
        <w:rPr>
          <w:rFonts w:ascii="Trebuchet MS" w:hAnsi="Trebuchet MS"/>
        </w:rPr>
      </w:pPr>
      <w:proofErr w:type="gramStart"/>
      <w:r w:rsidRPr="00E20364">
        <w:rPr>
          <w:rFonts w:ascii="Trebuchet MS" w:hAnsi="Trebuchet MS"/>
        </w:rPr>
        <w:t>ambulances</w:t>
      </w:r>
      <w:proofErr w:type="gramEnd"/>
    </w:p>
    <w:p w:rsidR="0081463E" w:rsidRDefault="00E20364" w:rsidP="005124D3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  <w:r w:rsidR="007A58AE"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trophies</w:t>
      </w:r>
      <w:proofErr w:type="gramEnd"/>
    </w:p>
    <w:p w:rsidR="00E20364" w:rsidRDefault="008956FC" w:rsidP="005124D3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  <w:r w:rsidR="007A58AE"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secretaries</w:t>
      </w:r>
      <w:proofErr w:type="gramEnd"/>
    </w:p>
    <w:p w:rsidR="008956FC" w:rsidRPr="00E20364" w:rsidRDefault="008956FC" w:rsidP="005124D3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  <w:r w:rsidR="007A58AE"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inventories</w:t>
      </w:r>
      <w:proofErr w:type="gramEnd"/>
    </w:p>
    <w:p w:rsidR="005A6835" w:rsidRPr="00E20364" w:rsidRDefault="005A6835" w:rsidP="0007078B">
      <w:pPr>
        <w:rPr>
          <w:rFonts w:ascii="Trebuchet MS" w:hAnsi="Trebuchet MS"/>
          <w:b/>
          <w:bCs/>
          <w:sz w:val="28"/>
          <w:szCs w:val="28"/>
        </w:rPr>
      </w:pPr>
    </w:p>
    <w:p w:rsidR="005A6835" w:rsidRDefault="005A6835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00B23" w:rsidRDefault="00856514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we will be learning about </w:t>
      </w:r>
      <w:r w:rsidR="007A58AE">
        <w:rPr>
          <w:rFonts w:ascii="Trebuchet MS" w:hAnsi="Trebuchet MS"/>
          <w:bCs/>
        </w:rPr>
        <w:t>the Passover, the Exodus, Moses and Miriam, and the Lord’s appearance on Mt. Sinai.</w:t>
      </w:r>
    </w:p>
    <w:p w:rsidR="007A58AE" w:rsidRDefault="007A58AE" w:rsidP="0007078B">
      <w:pPr>
        <w:jc w:val="both"/>
        <w:rPr>
          <w:rFonts w:ascii="Trebuchet MS" w:hAnsi="Trebuchet MS"/>
          <w:bCs/>
        </w:rPr>
      </w:pPr>
    </w:p>
    <w:p w:rsidR="00490F35" w:rsidRPr="00797093" w:rsidRDefault="00490F3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Chapel will be on Wednesday, and this </w:t>
      </w:r>
      <w:r w:rsidR="008B7F13">
        <w:rPr>
          <w:rFonts w:ascii="Trebuchet MS" w:hAnsi="Trebuchet MS"/>
          <w:bCs/>
        </w:rPr>
        <w:t>trimester</w:t>
      </w:r>
      <w:r>
        <w:rPr>
          <w:rFonts w:ascii="Trebuchet MS" w:hAnsi="Trebuchet MS"/>
          <w:bCs/>
        </w:rPr>
        <w:t xml:space="preserve"> our chapel offerings are going to the </w:t>
      </w:r>
      <w:r w:rsidR="007A58AE">
        <w:rPr>
          <w:rFonts w:ascii="Trebuchet MS" w:hAnsi="Trebuchet MS"/>
          <w:bCs/>
        </w:rPr>
        <w:t>Newhall Fire Department</w:t>
      </w:r>
      <w:r>
        <w:rPr>
          <w:rFonts w:ascii="Trebuchet MS" w:hAnsi="Trebuchet MS"/>
          <w:bCs/>
        </w:rPr>
        <w:t>.</w:t>
      </w:r>
      <w:r w:rsidR="00954DF4">
        <w:rPr>
          <w:rFonts w:ascii="Trebuchet MS" w:hAnsi="Trebuchet MS"/>
          <w:bCs/>
        </w:rPr>
        <w:t xml:space="preserve"> You are always welcome to join us for chapel at 8:30.</w:t>
      </w: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B00B23" w:rsidRDefault="00B00B2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124D3" w:rsidRPr="005124D3" w:rsidRDefault="00490F35" w:rsidP="00B00B23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8B7F13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A6835" w:rsidRDefault="005A6835" w:rsidP="006C7FAF">
      <w:pPr>
        <w:rPr>
          <w:rFonts w:ascii="Trebuchet MS" w:hAnsi="Trebuchet MS"/>
          <w:b/>
          <w:bCs/>
          <w:sz w:val="28"/>
          <w:szCs w:val="28"/>
        </w:rPr>
      </w:pPr>
    </w:p>
    <w:p w:rsidR="00B00B23" w:rsidRDefault="00B00B23" w:rsidP="006C7FAF">
      <w:pPr>
        <w:rPr>
          <w:rFonts w:ascii="Trebuchet MS" w:hAnsi="Trebuchet MS"/>
          <w:b/>
          <w:bCs/>
          <w:sz w:val="28"/>
          <w:szCs w:val="28"/>
        </w:rPr>
      </w:pPr>
    </w:p>
    <w:p w:rsidR="00BD269D" w:rsidRDefault="00BD269D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BD269D" w:rsidRDefault="00BD269D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BD269D" w:rsidRDefault="00BD269D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Red Folders</w:t>
      </w:r>
    </w:p>
    <w:p w:rsidR="00B00B23" w:rsidRDefault="00704DF1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continue to check your child’s red folder for graded papers and other announcements from the classroom and office</w:t>
      </w:r>
      <w:r w:rsidR="005A6835">
        <w:rPr>
          <w:rFonts w:ascii="Trebuchet MS" w:hAnsi="Trebuchet MS"/>
        </w:rPr>
        <w:t>.</w:t>
      </w:r>
    </w:p>
    <w:p w:rsidR="00B00B23" w:rsidRDefault="00B00B23" w:rsidP="00490F35">
      <w:pPr>
        <w:rPr>
          <w:rFonts w:ascii="Trebuchet MS" w:hAnsi="Trebuchet MS"/>
        </w:rPr>
      </w:pPr>
    </w:p>
    <w:p w:rsidR="00E23D60" w:rsidRDefault="00704DF1" w:rsidP="00704DF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Donuts with Dad</w:t>
      </w:r>
    </w:p>
    <w:p w:rsidR="00704DF1" w:rsidRDefault="00704DF1" w:rsidP="00704DF1">
      <w:pPr>
        <w:jc w:val="both"/>
        <w:rPr>
          <w:rFonts w:ascii="Trebuchet MS" w:hAnsi="Trebuchet MS"/>
        </w:rPr>
      </w:pPr>
      <w:proofErr w:type="gramStart"/>
      <w:r w:rsidRPr="00704DF1">
        <w:rPr>
          <w:rFonts w:ascii="Trebuchet MS" w:hAnsi="Trebuchet MS"/>
        </w:rPr>
        <w:t>Donuts with Dad is</w:t>
      </w:r>
      <w:proofErr w:type="gramEnd"/>
      <w:r w:rsidRPr="00704DF1">
        <w:rPr>
          <w:rFonts w:ascii="Trebuchet MS" w:hAnsi="Trebuchet MS"/>
        </w:rPr>
        <w:t xml:space="preserve"> this Wednesday – go to the small gym and enjoy</w:t>
      </w:r>
      <w:r>
        <w:rPr>
          <w:rFonts w:ascii="Trebuchet MS" w:hAnsi="Trebuchet MS"/>
        </w:rPr>
        <w:t xml:space="preserve"> treats and a time of fellowship with other Central dads and kids.</w:t>
      </w:r>
    </w:p>
    <w:p w:rsidR="00856514" w:rsidRDefault="00856514" w:rsidP="00704DF1">
      <w:pPr>
        <w:jc w:val="both"/>
        <w:rPr>
          <w:rFonts w:ascii="Trebuchet MS" w:hAnsi="Trebuchet MS"/>
        </w:rPr>
      </w:pPr>
    </w:p>
    <w:p w:rsidR="00856514" w:rsidRDefault="00BD269D" w:rsidP="0085651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Scholastic</w:t>
      </w:r>
    </w:p>
    <w:p w:rsidR="00856514" w:rsidRDefault="00BD269D" w:rsidP="0085651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There will be no book orders coming home in October because of the Book Fair that will be at CLS – watch for more information about</w:t>
      </w:r>
      <w:r w:rsidR="00B05922">
        <w:rPr>
          <w:rFonts w:ascii="Trebuchet MS" w:hAnsi="Trebuchet MS"/>
        </w:rPr>
        <w:t xml:space="preserve"> the days and</w:t>
      </w:r>
      <w:r>
        <w:rPr>
          <w:rFonts w:ascii="Trebuchet MS" w:hAnsi="Trebuchet MS"/>
        </w:rPr>
        <w:t xml:space="preserve"> times it will be open. This is a great time to look at and purchase new books.</w:t>
      </w:r>
    </w:p>
    <w:p w:rsidR="00BD269D" w:rsidRDefault="00BD269D" w:rsidP="0085651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ordered last mo</w:t>
      </w:r>
      <w:r w:rsidR="00B05922">
        <w:rPr>
          <w:rFonts w:ascii="Trebuchet MS" w:hAnsi="Trebuchet MS"/>
        </w:rPr>
        <w:t xml:space="preserve">nth, the books are on their way and should be here soon! </w:t>
      </w:r>
      <w:r w:rsidR="00B05922" w:rsidRPr="00B05922">
        <w:rPr>
          <w:rFonts w:ascii="Trebuchet MS" w:hAnsi="Trebuchet MS"/>
        </w:rPr>
        <w:sym w:font="Wingdings" w:char="F04A"/>
      </w:r>
    </w:p>
    <w:p w:rsidR="003D4A60" w:rsidRDefault="003D4A60" w:rsidP="00856514">
      <w:pPr>
        <w:jc w:val="both"/>
        <w:rPr>
          <w:rFonts w:ascii="Trebuchet MS" w:hAnsi="Trebuchet MS"/>
        </w:rPr>
      </w:pPr>
    </w:p>
    <w:p w:rsidR="003D4A60" w:rsidRPr="00395E89" w:rsidRDefault="00BD269D" w:rsidP="003D4A60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Field Trip</w:t>
      </w:r>
    </w:p>
    <w:p w:rsidR="003D4A60" w:rsidRDefault="00BD269D" w:rsidP="003D4A6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Permission slips for our field trip to </w:t>
      </w:r>
      <w:r>
        <w:rPr>
          <w:rFonts w:ascii="Trebuchet MS" w:hAnsi="Trebuchet MS"/>
          <w:i/>
        </w:rPr>
        <w:t xml:space="preserve">Roll </w:t>
      </w:r>
      <w:proofErr w:type="gramStart"/>
      <w:r>
        <w:rPr>
          <w:rFonts w:ascii="Trebuchet MS" w:hAnsi="Trebuchet MS"/>
          <w:i/>
        </w:rPr>
        <w:t>Over</w:t>
      </w:r>
      <w:proofErr w:type="gramEnd"/>
      <w:r>
        <w:rPr>
          <w:rFonts w:ascii="Trebuchet MS" w:hAnsi="Trebuchet MS"/>
          <w:i/>
        </w:rPr>
        <w:t xml:space="preserve"> Beethoven</w:t>
      </w:r>
      <w:r>
        <w:rPr>
          <w:rFonts w:ascii="Trebuchet MS" w:hAnsi="Trebuchet MS"/>
        </w:rPr>
        <w:t xml:space="preserve"> in November came home last week. Please get your child’s permission slip signed and turned in.</w:t>
      </w:r>
    </w:p>
    <w:p w:rsidR="00BD269D" w:rsidRDefault="00BD269D" w:rsidP="003D4A6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you are able to drive and come with us, I would love to have you! I only have two parents going/driving so far, so we still need more drivers </w:t>
      </w:r>
      <w:r w:rsidR="00FA43A4">
        <w:rPr>
          <w:rFonts w:ascii="Trebuchet MS" w:hAnsi="Trebuchet MS"/>
        </w:rPr>
        <w:t>– we can take up to five more!</w:t>
      </w:r>
    </w:p>
    <w:p w:rsidR="00D97F1F" w:rsidRDefault="00D97F1F" w:rsidP="003D4A60">
      <w:pPr>
        <w:jc w:val="both"/>
        <w:rPr>
          <w:rFonts w:ascii="Trebuchet MS" w:hAnsi="Trebuchet MS"/>
        </w:rPr>
      </w:pPr>
    </w:p>
    <w:p w:rsidR="00D97F1F" w:rsidRDefault="00D97F1F" w:rsidP="00D97F1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BRUNCH TIME!</w:t>
      </w:r>
    </w:p>
    <w:p w:rsidR="00D97F1F" w:rsidRPr="00D97F1F" w:rsidRDefault="00D97F1F" w:rsidP="00F17A8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brunch is coming up soon! The sign-up link came out last weekend in an email. Looking forward to a great brunch!</w:t>
      </w:r>
    </w:p>
    <w:p w:rsidR="00B15B69" w:rsidRDefault="00B15B69" w:rsidP="00D97F1F">
      <w:pPr>
        <w:rPr>
          <w:rFonts w:ascii="Trebuchet MS" w:hAnsi="Trebuchet MS"/>
          <w:b/>
          <w:sz w:val="28"/>
        </w:rPr>
      </w:pPr>
    </w:p>
    <w:p w:rsidR="0064371F" w:rsidRDefault="00B13ADA" w:rsidP="00A3160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 a blessed week!</w:t>
      </w:r>
    </w:p>
    <w:p w:rsidR="00395E89" w:rsidRPr="00D97F1F" w:rsidRDefault="00056CF8" w:rsidP="00A31601">
      <w:pPr>
        <w:jc w:val="center"/>
        <w:rPr>
          <w:rFonts w:ascii="HelloEsliScript" w:hAnsi="HelloEsliScript"/>
          <w:sz w:val="36"/>
        </w:rPr>
      </w:pPr>
      <w:r w:rsidRPr="00D97F1F">
        <w:rPr>
          <w:rFonts w:ascii="HelloEsliScript" w:hAnsi="HelloEsliScript"/>
          <w:noProof/>
          <w:sz w:val="32"/>
        </w:rPr>
        <w:pict>
          <v:shape id="_x0000_s1040" type="#_x0000_t75" alt="" style="position:absolute;left:0;text-align:left;margin-left:6pt;margin-top:53.65pt;width:260.9pt;height:152.05pt;z-index:3">
            <v:imagedata r:id="rId6" o:title="happy-fall-leaves-550x320"/>
          </v:shape>
        </w:pict>
      </w:r>
      <w:r w:rsidR="00D97F1F" w:rsidRPr="00D97F1F">
        <w:rPr>
          <w:rFonts w:ascii="HelloEsliScript" w:hAnsi="HelloEsliScript"/>
          <w:sz w:val="36"/>
        </w:rPr>
        <w:t>- Miss Keuning</w:t>
      </w:r>
    </w:p>
    <w:sectPr w:rsidR="00395E89" w:rsidRPr="00D97F1F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4C0"/>
    <w:multiLevelType w:val="hybridMultilevel"/>
    <w:tmpl w:val="70BE9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92368"/>
    <w:multiLevelType w:val="hybridMultilevel"/>
    <w:tmpl w:val="FC666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26922"/>
    <w:rsid w:val="0003774E"/>
    <w:rsid w:val="00053BA3"/>
    <w:rsid w:val="00056B5E"/>
    <w:rsid w:val="00056CF8"/>
    <w:rsid w:val="0006374B"/>
    <w:rsid w:val="0007078B"/>
    <w:rsid w:val="00087AA0"/>
    <w:rsid w:val="00090005"/>
    <w:rsid w:val="00097F72"/>
    <w:rsid w:val="000A228F"/>
    <w:rsid w:val="000A70FB"/>
    <w:rsid w:val="000A72C9"/>
    <w:rsid w:val="000C4C6C"/>
    <w:rsid w:val="000E6A9C"/>
    <w:rsid w:val="000F6270"/>
    <w:rsid w:val="00132121"/>
    <w:rsid w:val="001368F7"/>
    <w:rsid w:val="001420FF"/>
    <w:rsid w:val="0014311B"/>
    <w:rsid w:val="00145C06"/>
    <w:rsid w:val="00155464"/>
    <w:rsid w:val="00173D03"/>
    <w:rsid w:val="00183061"/>
    <w:rsid w:val="00187270"/>
    <w:rsid w:val="001977D9"/>
    <w:rsid w:val="001A23AA"/>
    <w:rsid w:val="001B1C39"/>
    <w:rsid w:val="001F3284"/>
    <w:rsid w:val="001F3DEA"/>
    <w:rsid w:val="001F5D54"/>
    <w:rsid w:val="002020DF"/>
    <w:rsid w:val="00205F26"/>
    <w:rsid w:val="00216E81"/>
    <w:rsid w:val="00227113"/>
    <w:rsid w:val="002336EE"/>
    <w:rsid w:val="0024497B"/>
    <w:rsid w:val="002532B6"/>
    <w:rsid w:val="002564C7"/>
    <w:rsid w:val="00282380"/>
    <w:rsid w:val="00291A68"/>
    <w:rsid w:val="002D68A7"/>
    <w:rsid w:val="0030501D"/>
    <w:rsid w:val="00307D6C"/>
    <w:rsid w:val="00327B4E"/>
    <w:rsid w:val="0033115A"/>
    <w:rsid w:val="00361EF4"/>
    <w:rsid w:val="0036386A"/>
    <w:rsid w:val="00391090"/>
    <w:rsid w:val="00391A5D"/>
    <w:rsid w:val="00395E89"/>
    <w:rsid w:val="003B041A"/>
    <w:rsid w:val="003B4825"/>
    <w:rsid w:val="003B684A"/>
    <w:rsid w:val="003D4A60"/>
    <w:rsid w:val="003E21AD"/>
    <w:rsid w:val="003E7039"/>
    <w:rsid w:val="004248AE"/>
    <w:rsid w:val="00424BB2"/>
    <w:rsid w:val="00427745"/>
    <w:rsid w:val="00441478"/>
    <w:rsid w:val="00444ED2"/>
    <w:rsid w:val="004518F7"/>
    <w:rsid w:val="0046368A"/>
    <w:rsid w:val="00477149"/>
    <w:rsid w:val="00487A36"/>
    <w:rsid w:val="00490F35"/>
    <w:rsid w:val="004A064F"/>
    <w:rsid w:val="004B056E"/>
    <w:rsid w:val="004B3004"/>
    <w:rsid w:val="004B5206"/>
    <w:rsid w:val="00500495"/>
    <w:rsid w:val="00501CF7"/>
    <w:rsid w:val="00503AC6"/>
    <w:rsid w:val="005124D3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86A55"/>
    <w:rsid w:val="005A4F04"/>
    <w:rsid w:val="005A548B"/>
    <w:rsid w:val="005A6835"/>
    <w:rsid w:val="005B16B1"/>
    <w:rsid w:val="005B70D8"/>
    <w:rsid w:val="005C3602"/>
    <w:rsid w:val="005D5A82"/>
    <w:rsid w:val="005E4C73"/>
    <w:rsid w:val="005E6422"/>
    <w:rsid w:val="005F436A"/>
    <w:rsid w:val="00616627"/>
    <w:rsid w:val="00620B07"/>
    <w:rsid w:val="006275CE"/>
    <w:rsid w:val="00630801"/>
    <w:rsid w:val="0063323D"/>
    <w:rsid w:val="00642192"/>
    <w:rsid w:val="0064371F"/>
    <w:rsid w:val="00645072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7001D0"/>
    <w:rsid w:val="00704DF1"/>
    <w:rsid w:val="007077AB"/>
    <w:rsid w:val="00730650"/>
    <w:rsid w:val="00746F82"/>
    <w:rsid w:val="00754FB7"/>
    <w:rsid w:val="00777FB5"/>
    <w:rsid w:val="007902D1"/>
    <w:rsid w:val="00793A7C"/>
    <w:rsid w:val="007960FD"/>
    <w:rsid w:val="00797093"/>
    <w:rsid w:val="007A1097"/>
    <w:rsid w:val="007A58AE"/>
    <w:rsid w:val="007B0277"/>
    <w:rsid w:val="007B5937"/>
    <w:rsid w:val="007C4201"/>
    <w:rsid w:val="007D78F4"/>
    <w:rsid w:val="007E33CF"/>
    <w:rsid w:val="007E4C78"/>
    <w:rsid w:val="00801B29"/>
    <w:rsid w:val="0081463E"/>
    <w:rsid w:val="0083719F"/>
    <w:rsid w:val="00837A13"/>
    <w:rsid w:val="00853A3B"/>
    <w:rsid w:val="00853F2B"/>
    <w:rsid w:val="00856514"/>
    <w:rsid w:val="0085705A"/>
    <w:rsid w:val="00882C0B"/>
    <w:rsid w:val="008956FC"/>
    <w:rsid w:val="008A2CD1"/>
    <w:rsid w:val="008A4640"/>
    <w:rsid w:val="008B3EA4"/>
    <w:rsid w:val="008B7F13"/>
    <w:rsid w:val="008C694E"/>
    <w:rsid w:val="008D32B1"/>
    <w:rsid w:val="008F0E51"/>
    <w:rsid w:val="008F49C0"/>
    <w:rsid w:val="009201D2"/>
    <w:rsid w:val="0093038A"/>
    <w:rsid w:val="009404CC"/>
    <w:rsid w:val="0094065A"/>
    <w:rsid w:val="0095398B"/>
    <w:rsid w:val="00954DF4"/>
    <w:rsid w:val="00997D67"/>
    <w:rsid w:val="009A05A5"/>
    <w:rsid w:val="009A611E"/>
    <w:rsid w:val="009B3080"/>
    <w:rsid w:val="009C3050"/>
    <w:rsid w:val="009C5AE2"/>
    <w:rsid w:val="009C5DE7"/>
    <w:rsid w:val="009D76F3"/>
    <w:rsid w:val="009F066F"/>
    <w:rsid w:val="00A14E54"/>
    <w:rsid w:val="00A242DF"/>
    <w:rsid w:val="00A31601"/>
    <w:rsid w:val="00A3323E"/>
    <w:rsid w:val="00A4575F"/>
    <w:rsid w:val="00A57108"/>
    <w:rsid w:val="00A61037"/>
    <w:rsid w:val="00A627C5"/>
    <w:rsid w:val="00A71963"/>
    <w:rsid w:val="00A74622"/>
    <w:rsid w:val="00A756C3"/>
    <w:rsid w:val="00A8224E"/>
    <w:rsid w:val="00A964DF"/>
    <w:rsid w:val="00AA3F20"/>
    <w:rsid w:val="00AA667D"/>
    <w:rsid w:val="00AA7493"/>
    <w:rsid w:val="00AF186C"/>
    <w:rsid w:val="00AF6AF9"/>
    <w:rsid w:val="00AF6E99"/>
    <w:rsid w:val="00B00B23"/>
    <w:rsid w:val="00B01A83"/>
    <w:rsid w:val="00B03887"/>
    <w:rsid w:val="00B05922"/>
    <w:rsid w:val="00B10F71"/>
    <w:rsid w:val="00B13ADA"/>
    <w:rsid w:val="00B15B69"/>
    <w:rsid w:val="00B25D47"/>
    <w:rsid w:val="00B30B00"/>
    <w:rsid w:val="00B35215"/>
    <w:rsid w:val="00B45902"/>
    <w:rsid w:val="00B808A6"/>
    <w:rsid w:val="00B80AC9"/>
    <w:rsid w:val="00B86D5F"/>
    <w:rsid w:val="00BA281C"/>
    <w:rsid w:val="00BB1098"/>
    <w:rsid w:val="00BB702B"/>
    <w:rsid w:val="00BC2C4B"/>
    <w:rsid w:val="00BC5654"/>
    <w:rsid w:val="00BD269D"/>
    <w:rsid w:val="00BD5953"/>
    <w:rsid w:val="00BF2EB3"/>
    <w:rsid w:val="00BF3DE2"/>
    <w:rsid w:val="00BF7009"/>
    <w:rsid w:val="00BF79A2"/>
    <w:rsid w:val="00C1290B"/>
    <w:rsid w:val="00C40EAC"/>
    <w:rsid w:val="00C43D90"/>
    <w:rsid w:val="00C53CDC"/>
    <w:rsid w:val="00C567B1"/>
    <w:rsid w:val="00C66970"/>
    <w:rsid w:val="00C714D9"/>
    <w:rsid w:val="00C82B2D"/>
    <w:rsid w:val="00C86BD4"/>
    <w:rsid w:val="00CB1987"/>
    <w:rsid w:val="00CB5565"/>
    <w:rsid w:val="00CC2DCB"/>
    <w:rsid w:val="00CC44A0"/>
    <w:rsid w:val="00CE3AD3"/>
    <w:rsid w:val="00CE5602"/>
    <w:rsid w:val="00D06D1B"/>
    <w:rsid w:val="00D15FE4"/>
    <w:rsid w:val="00D2233E"/>
    <w:rsid w:val="00D30A50"/>
    <w:rsid w:val="00D368DF"/>
    <w:rsid w:val="00D455CB"/>
    <w:rsid w:val="00D46DBE"/>
    <w:rsid w:val="00D50AB0"/>
    <w:rsid w:val="00D956D6"/>
    <w:rsid w:val="00D97F1F"/>
    <w:rsid w:val="00DA45FA"/>
    <w:rsid w:val="00DA4F50"/>
    <w:rsid w:val="00DC114F"/>
    <w:rsid w:val="00DC6B49"/>
    <w:rsid w:val="00DD1516"/>
    <w:rsid w:val="00DD3FDA"/>
    <w:rsid w:val="00DE24C3"/>
    <w:rsid w:val="00DE5E66"/>
    <w:rsid w:val="00DE6D83"/>
    <w:rsid w:val="00E009C7"/>
    <w:rsid w:val="00E15BB7"/>
    <w:rsid w:val="00E15E1C"/>
    <w:rsid w:val="00E20364"/>
    <w:rsid w:val="00E23D60"/>
    <w:rsid w:val="00E247F2"/>
    <w:rsid w:val="00E73A5C"/>
    <w:rsid w:val="00E73C04"/>
    <w:rsid w:val="00E93718"/>
    <w:rsid w:val="00EA11EA"/>
    <w:rsid w:val="00EA2891"/>
    <w:rsid w:val="00F00F6D"/>
    <w:rsid w:val="00F0537D"/>
    <w:rsid w:val="00F06097"/>
    <w:rsid w:val="00F06FE0"/>
    <w:rsid w:val="00F15728"/>
    <w:rsid w:val="00F17A85"/>
    <w:rsid w:val="00F25F3D"/>
    <w:rsid w:val="00F34799"/>
    <w:rsid w:val="00F36761"/>
    <w:rsid w:val="00F37927"/>
    <w:rsid w:val="00F43015"/>
    <w:rsid w:val="00F45A7C"/>
    <w:rsid w:val="00F46F87"/>
    <w:rsid w:val="00F66837"/>
    <w:rsid w:val="00F72889"/>
    <w:rsid w:val="00F92367"/>
    <w:rsid w:val="00FA43A4"/>
    <w:rsid w:val="00FC699A"/>
    <w:rsid w:val="00FD13A7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13</cp:revision>
  <cp:lastPrinted>2015-09-28T17:31:00Z</cp:lastPrinted>
  <dcterms:created xsi:type="dcterms:W3CDTF">2017-10-01T18:45:00Z</dcterms:created>
  <dcterms:modified xsi:type="dcterms:W3CDTF">2017-10-01T19:28:00Z</dcterms:modified>
</cp:coreProperties>
</file>